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62695" cy="3357880"/>
            <wp:effectExtent l="0" t="0" r="14605" b="13970"/>
            <wp:docPr id="1" name="图片 1" descr="111111111111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11111111111111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3017F"/>
    <w:rsid w:val="296B285A"/>
    <w:rsid w:val="4553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2022-07-25T01:42:00Z</dcterms:created>
  <dc:creator>圈圈圆圆圈圈</dc:creator>
  <cp:lastModifiedBy>圈圈圆圆圈圈</cp:lastModifiedBy>
  <dcterms:modified xsi:type="dcterms:W3CDTF">2022-07-25T01:43:27Z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